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C6" w:rsidRDefault="00C442C6" w:rsidP="00C442C6">
      <w:r>
        <w:t>Tuesday, October 1, 2019</w:t>
      </w:r>
    </w:p>
    <w:p w:rsidR="00C442C6" w:rsidRDefault="00C442C6" w:rsidP="00C442C6">
      <w:r>
        <w:t>Essay Writing</w:t>
      </w:r>
    </w:p>
    <w:p w:rsidR="00C442C6" w:rsidRDefault="00C442C6" w:rsidP="00C442C6">
      <w:r>
        <w:t xml:space="preserve">In today’s class, we will start doing the survey and interview tasks we planned last week. </w:t>
      </w:r>
    </w:p>
    <w:p w:rsidR="00C442C6" w:rsidRDefault="00C442C6" w:rsidP="00C442C6">
      <w:r>
        <w:t>What you will be doing is completing the timed writing on page 39 today during this class session.</w:t>
      </w:r>
    </w:p>
    <w:p w:rsidR="00C442C6" w:rsidRDefault="00C442C6" w:rsidP="00C442C6">
      <w:r>
        <w:t>First, please complete Practice 4, 5 and 6 from pages 34 and 35 but make survey, chart and questions about your topic.</w:t>
      </w:r>
    </w:p>
    <w:p w:rsidR="00C442C6" w:rsidRDefault="00C442C6" w:rsidP="00C442C6">
      <w:r>
        <w:t>Either in the classroom or outside nearby, take the next 40 minutes to talk to at least five people (10 would be better but there may not be enough time) about your topic. Be quick but thorough. Use the topic idea you already proposed and ask the questions you planned in Canvas.</w:t>
      </w:r>
    </w:p>
    <w:p w:rsidR="00C442C6" w:rsidRDefault="00C442C6" w:rsidP="00C442C6">
      <w:r>
        <w:t>You may want to review the model on pages 22-24 and the writing guides on page 189 to help you write your introduction and first body paragraph.</w:t>
      </w:r>
    </w:p>
    <w:p w:rsidR="00C442C6" w:rsidRDefault="00C442C6" w:rsidP="00C442C6">
      <w:r>
        <w:t>To complete the timed writing in 50 minutes, you need to have started by the second half of today’s class. I want you to complete the timed writing today by the end of the session. After you have finished, transfer it to the Canvas discussion area under the subject “Your Name/Timed Writing 2.”</w:t>
      </w:r>
    </w:p>
    <w:p w:rsidR="00C442C6" w:rsidRDefault="00C442C6" w:rsidP="00C442C6">
      <w:r>
        <w:t xml:space="preserve">For next week, please write the first draft of the Chapter 2 Writing Assignment on page 37 in Canvas and comment on two classmate’s drafts </w:t>
      </w:r>
      <w:r w:rsidR="00C24BF6">
        <w:t xml:space="preserve">in Canvas </w:t>
      </w:r>
      <w:r>
        <w:t>using the Peer Review guide on page 227</w:t>
      </w:r>
      <w:r w:rsidR="00C24BF6">
        <w:t>.</w:t>
      </w:r>
      <w:r>
        <w:t xml:space="preserve"> </w:t>
      </w:r>
      <w:bookmarkStart w:id="0" w:name="_GoBack"/>
      <w:bookmarkEnd w:id="0"/>
    </w:p>
    <w:p w:rsidR="00C442C6" w:rsidRDefault="00C442C6" w:rsidP="00C442C6"/>
    <w:p w:rsidR="00C442C6" w:rsidRDefault="00C442C6" w:rsidP="00C442C6"/>
    <w:p w:rsidR="00C442C6" w:rsidRDefault="00C442C6" w:rsidP="00C442C6"/>
    <w:p w:rsidR="00055723" w:rsidRPr="00C442C6" w:rsidRDefault="00055723" w:rsidP="00C442C6"/>
    <w:sectPr w:rsidR="00055723" w:rsidRPr="00C44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23"/>
    <w:rsid w:val="00055723"/>
    <w:rsid w:val="001655EB"/>
    <w:rsid w:val="001B20C1"/>
    <w:rsid w:val="005505A4"/>
    <w:rsid w:val="007B0824"/>
    <w:rsid w:val="00B64C1D"/>
    <w:rsid w:val="00C24BF6"/>
    <w:rsid w:val="00C442C6"/>
    <w:rsid w:val="00CF4D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C3E7"/>
  <w15:chartTrackingRefBased/>
  <w15:docId w15:val="{004EE559-48D0-4342-8AC0-84A259E9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8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55723"/>
  </w:style>
  <w:style w:type="character" w:customStyle="1" w:styleId="Char">
    <w:name w:val="날짜 Char"/>
    <w:basedOn w:val="a0"/>
    <w:link w:val="a3"/>
    <w:uiPriority w:val="99"/>
    <w:semiHidden/>
    <w:rsid w:val="00055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1076</Characters>
  <Application>Microsoft Office Word</Application>
  <DocSecurity>0</DocSecurity>
  <Lines>8</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hufs</dc:creator>
  <cp:keywords/>
  <dc:description/>
  <cp:lastModifiedBy>hufs</cp:lastModifiedBy>
  <cp:revision>2</cp:revision>
  <dcterms:created xsi:type="dcterms:W3CDTF">2019-10-01T03:21:00Z</dcterms:created>
  <dcterms:modified xsi:type="dcterms:W3CDTF">2019-10-01T03:21:00Z</dcterms:modified>
</cp:coreProperties>
</file>